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AB" w:rsidRDefault="00581005" w:rsidP="00581005">
      <w:r w:rsidRPr="00581005">
        <w:rPr>
          <w:rFonts w:hint="eastAsia"/>
        </w:rPr>
        <w:t>立川市役所庁内食堂スペースの活用に関するサウンディング型市場調査</w:t>
      </w:r>
      <w:r w:rsidR="001863E7">
        <w:rPr>
          <w:rFonts w:hint="eastAsia"/>
        </w:rPr>
        <w:t>現地見学</w:t>
      </w:r>
      <w:r w:rsidR="005D27B0">
        <w:rPr>
          <w:rFonts w:hint="eastAsia"/>
        </w:rPr>
        <w:t>会</w:t>
      </w:r>
      <w:r w:rsidR="001863E7">
        <w:rPr>
          <w:rFonts w:hint="eastAsia"/>
        </w:rPr>
        <w:t>申込書</w:t>
      </w:r>
    </w:p>
    <w:p w:rsidR="00581005" w:rsidRDefault="00581005" w:rsidP="0058100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8"/>
        <w:gridCol w:w="1698"/>
        <w:gridCol w:w="1699"/>
        <w:gridCol w:w="4249"/>
      </w:tblGrid>
      <w:tr w:rsidR="00C3614A" w:rsidTr="00550947">
        <w:trPr>
          <w:trHeight w:val="615"/>
        </w:trPr>
        <w:tc>
          <w:tcPr>
            <w:tcW w:w="848" w:type="dxa"/>
            <w:vMerge w:val="restart"/>
          </w:tcPr>
          <w:p w:rsidR="00C3614A" w:rsidRDefault="00C3614A" w:rsidP="00581005">
            <w:r>
              <w:rPr>
                <w:rFonts w:hint="eastAsia"/>
              </w:rPr>
              <w:t>１</w:t>
            </w:r>
          </w:p>
        </w:tc>
        <w:tc>
          <w:tcPr>
            <w:tcW w:w="1698" w:type="dxa"/>
          </w:tcPr>
          <w:p w:rsidR="00C3614A" w:rsidRDefault="00374B95" w:rsidP="00581005">
            <w:pPr>
              <w:ind w:firstLineChars="200" w:firstLine="420"/>
            </w:pPr>
            <w:r>
              <w:rPr>
                <w:rFonts w:hint="eastAsia"/>
              </w:rPr>
              <w:t>事業者</w:t>
            </w:r>
            <w:r w:rsidR="00C3614A">
              <w:rPr>
                <w:rFonts w:hint="eastAsia"/>
              </w:rPr>
              <w:t>名</w:t>
            </w:r>
          </w:p>
        </w:tc>
        <w:tc>
          <w:tcPr>
            <w:tcW w:w="5948" w:type="dxa"/>
            <w:gridSpan w:val="2"/>
          </w:tcPr>
          <w:p w:rsidR="00C3614A" w:rsidRDefault="00C3614A" w:rsidP="00581005"/>
        </w:tc>
      </w:tr>
      <w:tr w:rsidR="00C3614A" w:rsidTr="00550947">
        <w:trPr>
          <w:trHeight w:val="553"/>
        </w:trPr>
        <w:tc>
          <w:tcPr>
            <w:tcW w:w="848" w:type="dxa"/>
            <w:vMerge/>
          </w:tcPr>
          <w:p w:rsidR="00C3614A" w:rsidRDefault="00C3614A" w:rsidP="00581005"/>
        </w:tc>
        <w:tc>
          <w:tcPr>
            <w:tcW w:w="1698" w:type="dxa"/>
          </w:tcPr>
          <w:p w:rsidR="00C3614A" w:rsidRDefault="00C3614A" w:rsidP="00581005">
            <w:pPr>
              <w:ind w:firstLineChars="200" w:firstLine="42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8" w:type="dxa"/>
            <w:gridSpan w:val="2"/>
          </w:tcPr>
          <w:p w:rsidR="00C3614A" w:rsidRDefault="00C3614A" w:rsidP="00581005"/>
        </w:tc>
      </w:tr>
      <w:tr w:rsidR="00C3614A" w:rsidTr="00550947">
        <w:trPr>
          <w:trHeight w:val="561"/>
        </w:trPr>
        <w:tc>
          <w:tcPr>
            <w:tcW w:w="848" w:type="dxa"/>
            <w:vMerge/>
          </w:tcPr>
          <w:p w:rsidR="00C3614A" w:rsidRDefault="00C3614A" w:rsidP="00581005"/>
        </w:tc>
        <w:tc>
          <w:tcPr>
            <w:tcW w:w="1698" w:type="dxa"/>
          </w:tcPr>
          <w:p w:rsidR="00C82203" w:rsidRDefault="00C82203" w:rsidP="00C82203">
            <w:r>
              <w:rPr>
                <w:rFonts w:hint="eastAsia"/>
              </w:rPr>
              <w:t>（グループの場合）</w:t>
            </w:r>
          </w:p>
          <w:p w:rsidR="00C3614A" w:rsidRDefault="00C82203" w:rsidP="00C82203">
            <w:r>
              <w:rPr>
                <w:rFonts w:hint="eastAsia"/>
              </w:rPr>
              <w:t>その構成事業者名</w:t>
            </w:r>
          </w:p>
        </w:tc>
        <w:tc>
          <w:tcPr>
            <w:tcW w:w="5948" w:type="dxa"/>
            <w:gridSpan w:val="2"/>
          </w:tcPr>
          <w:p w:rsidR="00C3614A" w:rsidRPr="00374B95" w:rsidRDefault="00C3614A" w:rsidP="00581005"/>
        </w:tc>
      </w:tr>
      <w:tr w:rsidR="00C3614A" w:rsidTr="00550947">
        <w:tc>
          <w:tcPr>
            <w:tcW w:w="848" w:type="dxa"/>
            <w:vMerge/>
          </w:tcPr>
          <w:p w:rsidR="00C3614A" w:rsidRDefault="00C3614A" w:rsidP="00581005"/>
        </w:tc>
        <w:tc>
          <w:tcPr>
            <w:tcW w:w="1698" w:type="dxa"/>
            <w:vMerge w:val="restart"/>
          </w:tcPr>
          <w:p w:rsidR="00C3614A" w:rsidRDefault="001863E7" w:rsidP="00581005">
            <w:bookmarkStart w:id="0" w:name="_GoBack"/>
            <w:bookmarkEnd w:id="0"/>
            <w:r>
              <w:rPr>
                <w:rFonts w:hint="eastAsia"/>
              </w:rPr>
              <w:t>現地見学</w:t>
            </w:r>
            <w:r w:rsidR="000A6013">
              <w:rPr>
                <w:rFonts w:hint="eastAsia"/>
              </w:rPr>
              <w:t>会</w:t>
            </w:r>
            <w:r w:rsidR="00C3614A">
              <w:rPr>
                <w:rFonts w:hint="eastAsia"/>
              </w:rPr>
              <w:t>担当者</w:t>
            </w:r>
          </w:p>
        </w:tc>
        <w:tc>
          <w:tcPr>
            <w:tcW w:w="1699" w:type="dxa"/>
          </w:tcPr>
          <w:p w:rsidR="00C3614A" w:rsidRDefault="00C3614A" w:rsidP="00581005">
            <w:r>
              <w:rPr>
                <w:rFonts w:hint="eastAsia"/>
              </w:rPr>
              <w:t>氏名</w:t>
            </w:r>
          </w:p>
          <w:p w:rsidR="00C3614A" w:rsidRDefault="00C3614A" w:rsidP="00581005"/>
        </w:tc>
        <w:tc>
          <w:tcPr>
            <w:tcW w:w="4249" w:type="dxa"/>
          </w:tcPr>
          <w:p w:rsidR="00C3614A" w:rsidRDefault="00C3614A" w:rsidP="00581005"/>
        </w:tc>
      </w:tr>
      <w:tr w:rsidR="00C3614A" w:rsidTr="00550947">
        <w:tc>
          <w:tcPr>
            <w:tcW w:w="848" w:type="dxa"/>
            <w:vMerge/>
          </w:tcPr>
          <w:p w:rsidR="00C3614A" w:rsidRDefault="00C3614A" w:rsidP="00581005"/>
        </w:tc>
        <w:tc>
          <w:tcPr>
            <w:tcW w:w="1698" w:type="dxa"/>
            <w:vMerge/>
          </w:tcPr>
          <w:p w:rsidR="00C3614A" w:rsidRDefault="00C3614A" w:rsidP="00581005"/>
        </w:tc>
        <w:tc>
          <w:tcPr>
            <w:tcW w:w="1699" w:type="dxa"/>
          </w:tcPr>
          <w:p w:rsidR="00C3614A" w:rsidRDefault="002E6651" w:rsidP="00581005">
            <w:r>
              <w:rPr>
                <w:rFonts w:hint="eastAsia"/>
              </w:rPr>
              <w:t>所属法人名</w:t>
            </w:r>
            <w:r w:rsidR="00C3614A">
              <w:rPr>
                <w:rFonts w:hint="eastAsia"/>
              </w:rPr>
              <w:t>・</w:t>
            </w:r>
          </w:p>
          <w:p w:rsidR="00C3614A" w:rsidRDefault="00C3614A" w:rsidP="00581005">
            <w:r>
              <w:rPr>
                <w:rFonts w:hint="eastAsia"/>
              </w:rPr>
              <w:t>部署名</w:t>
            </w:r>
          </w:p>
        </w:tc>
        <w:tc>
          <w:tcPr>
            <w:tcW w:w="4249" w:type="dxa"/>
          </w:tcPr>
          <w:p w:rsidR="00C3614A" w:rsidRDefault="00C3614A" w:rsidP="00581005"/>
        </w:tc>
      </w:tr>
      <w:tr w:rsidR="00C3614A" w:rsidTr="00550947">
        <w:tc>
          <w:tcPr>
            <w:tcW w:w="848" w:type="dxa"/>
            <w:vMerge/>
          </w:tcPr>
          <w:p w:rsidR="00C3614A" w:rsidRDefault="00C3614A" w:rsidP="00581005"/>
        </w:tc>
        <w:tc>
          <w:tcPr>
            <w:tcW w:w="1698" w:type="dxa"/>
            <w:vMerge/>
          </w:tcPr>
          <w:p w:rsidR="00C3614A" w:rsidRDefault="00C3614A" w:rsidP="00581005"/>
        </w:tc>
        <w:tc>
          <w:tcPr>
            <w:tcW w:w="1699" w:type="dxa"/>
          </w:tcPr>
          <w:p w:rsidR="00C3614A" w:rsidRDefault="00C3614A" w:rsidP="00581005">
            <w:r>
              <w:rPr>
                <w:rFonts w:hint="eastAsia"/>
              </w:rPr>
              <w:t>TEL</w:t>
            </w:r>
          </w:p>
          <w:p w:rsidR="00C3614A" w:rsidRDefault="00C3614A" w:rsidP="00581005"/>
        </w:tc>
        <w:tc>
          <w:tcPr>
            <w:tcW w:w="4249" w:type="dxa"/>
          </w:tcPr>
          <w:p w:rsidR="00C3614A" w:rsidRDefault="00C3614A" w:rsidP="00581005"/>
        </w:tc>
      </w:tr>
      <w:tr w:rsidR="00C3614A" w:rsidTr="00550947">
        <w:tc>
          <w:tcPr>
            <w:tcW w:w="848" w:type="dxa"/>
            <w:vMerge/>
          </w:tcPr>
          <w:p w:rsidR="00C3614A" w:rsidRDefault="00C3614A" w:rsidP="00581005"/>
        </w:tc>
        <w:tc>
          <w:tcPr>
            <w:tcW w:w="1698" w:type="dxa"/>
            <w:vMerge/>
          </w:tcPr>
          <w:p w:rsidR="00C3614A" w:rsidRDefault="00C3614A" w:rsidP="00581005"/>
        </w:tc>
        <w:tc>
          <w:tcPr>
            <w:tcW w:w="1699" w:type="dxa"/>
          </w:tcPr>
          <w:p w:rsidR="00C3614A" w:rsidRDefault="00C3614A" w:rsidP="00581005">
            <w:r>
              <w:rPr>
                <w:rFonts w:hint="eastAsia"/>
              </w:rPr>
              <w:t>E-Mail</w:t>
            </w:r>
          </w:p>
          <w:p w:rsidR="00C3614A" w:rsidRDefault="00C3614A" w:rsidP="00581005"/>
        </w:tc>
        <w:tc>
          <w:tcPr>
            <w:tcW w:w="4249" w:type="dxa"/>
          </w:tcPr>
          <w:p w:rsidR="00C3614A" w:rsidRDefault="00C3614A" w:rsidP="00581005"/>
        </w:tc>
      </w:tr>
      <w:tr w:rsidR="00687D80" w:rsidTr="00687D80">
        <w:trPr>
          <w:trHeight w:val="726"/>
        </w:trPr>
        <w:tc>
          <w:tcPr>
            <w:tcW w:w="848" w:type="dxa"/>
            <w:vMerge w:val="restart"/>
          </w:tcPr>
          <w:p w:rsidR="00687D80" w:rsidRPr="00687D80" w:rsidRDefault="002E6651" w:rsidP="00581005">
            <w:pPr>
              <w:rPr>
                <w:color w:val="FF0000"/>
              </w:rPr>
            </w:pPr>
            <w:r w:rsidRPr="002E6651">
              <w:rPr>
                <w:rFonts w:hint="eastAsia"/>
              </w:rPr>
              <w:t>2</w:t>
            </w:r>
          </w:p>
        </w:tc>
        <w:tc>
          <w:tcPr>
            <w:tcW w:w="1698" w:type="dxa"/>
          </w:tcPr>
          <w:p w:rsidR="00687D80" w:rsidRPr="002E6651" w:rsidRDefault="00687D80" w:rsidP="00581005">
            <w:r w:rsidRPr="002E6651">
              <w:rPr>
                <w:rFonts w:hint="eastAsia"/>
              </w:rPr>
              <w:t>参加予定者氏名</w:t>
            </w:r>
          </w:p>
          <w:p w:rsidR="00687D80" w:rsidRPr="002E6651" w:rsidRDefault="00687D80" w:rsidP="00581005"/>
        </w:tc>
        <w:tc>
          <w:tcPr>
            <w:tcW w:w="5948" w:type="dxa"/>
            <w:gridSpan w:val="2"/>
          </w:tcPr>
          <w:p w:rsidR="00687D80" w:rsidRPr="002E6651" w:rsidRDefault="002E6651" w:rsidP="00581005">
            <w:r w:rsidRPr="002E6651">
              <w:rPr>
                <w:rFonts w:hint="eastAsia"/>
              </w:rPr>
              <w:t>所属法人名・</w:t>
            </w:r>
            <w:r w:rsidR="00687D80" w:rsidRPr="002E6651">
              <w:rPr>
                <w:rFonts w:hint="eastAsia"/>
              </w:rPr>
              <w:t>部署・役職</w:t>
            </w:r>
          </w:p>
        </w:tc>
      </w:tr>
      <w:tr w:rsidR="00687D80" w:rsidTr="00791B77">
        <w:trPr>
          <w:trHeight w:val="578"/>
        </w:trPr>
        <w:tc>
          <w:tcPr>
            <w:tcW w:w="848" w:type="dxa"/>
            <w:vMerge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  <w:tc>
          <w:tcPr>
            <w:tcW w:w="1698" w:type="dxa"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  <w:tc>
          <w:tcPr>
            <w:tcW w:w="5948" w:type="dxa"/>
            <w:gridSpan w:val="2"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</w:tr>
      <w:tr w:rsidR="00687D80" w:rsidTr="006B6551">
        <w:trPr>
          <w:trHeight w:val="578"/>
        </w:trPr>
        <w:tc>
          <w:tcPr>
            <w:tcW w:w="848" w:type="dxa"/>
            <w:vMerge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  <w:tc>
          <w:tcPr>
            <w:tcW w:w="1698" w:type="dxa"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  <w:tc>
          <w:tcPr>
            <w:tcW w:w="5948" w:type="dxa"/>
            <w:gridSpan w:val="2"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</w:tr>
      <w:tr w:rsidR="00687D80" w:rsidTr="004D6758">
        <w:trPr>
          <w:trHeight w:val="578"/>
        </w:trPr>
        <w:tc>
          <w:tcPr>
            <w:tcW w:w="848" w:type="dxa"/>
            <w:vMerge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  <w:tc>
          <w:tcPr>
            <w:tcW w:w="1698" w:type="dxa"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  <w:tc>
          <w:tcPr>
            <w:tcW w:w="5948" w:type="dxa"/>
            <w:gridSpan w:val="2"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</w:tr>
      <w:tr w:rsidR="00687D80" w:rsidTr="008D1E54">
        <w:trPr>
          <w:trHeight w:val="578"/>
        </w:trPr>
        <w:tc>
          <w:tcPr>
            <w:tcW w:w="848" w:type="dxa"/>
            <w:vMerge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  <w:tc>
          <w:tcPr>
            <w:tcW w:w="1698" w:type="dxa"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  <w:tc>
          <w:tcPr>
            <w:tcW w:w="5948" w:type="dxa"/>
            <w:gridSpan w:val="2"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</w:tr>
      <w:tr w:rsidR="00687D80" w:rsidTr="001F5CFF">
        <w:trPr>
          <w:trHeight w:val="578"/>
        </w:trPr>
        <w:tc>
          <w:tcPr>
            <w:tcW w:w="848" w:type="dxa"/>
            <w:vMerge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  <w:tc>
          <w:tcPr>
            <w:tcW w:w="1698" w:type="dxa"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  <w:tc>
          <w:tcPr>
            <w:tcW w:w="5948" w:type="dxa"/>
            <w:gridSpan w:val="2"/>
          </w:tcPr>
          <w:p w:rsidR="00687D80" w:rsidRPr="00687D80" w:rsidRDefault="00687D80" w:rsidP="00581005">
            <w:pPr>
              <w:rPr>
                <w:color w:val="FF0000"/>
              </w:rPr>
            </w:pPr>
          </w:p>
        </w:tc>
      </w:tr>
    </w:tbl>
    <w:p w:rsidR="00FC788C" w:rsidRPr="00581005" w:rsidRDefault="00FC788C" w:rsidP="000A6013"/>
    <w:sectPr w:rsidR="00FC788C" w:rsidRPr="00581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0D" w:rsidRDefault="00B3610D" w:rsidP="00492790">
      <w:r>
        <w:separator/>
      </w:r>
    </w:p>
  </w:endnote>
  <w:endnote w:type="continuationSeparator" w:id="0">
    <w:p w:rsidR="00B3610D" w:rsidRDefault="00B3610D" w:rsidP="0049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0D" w:rsidRDefault="00B3610D" w:rsidP="00492790">
      <w:r>
        <w:separator/>
      </w:r>
    </w:p>
  </w:footnote>
  <w:footnote w:type="continuationSeparator" w:id="0">
    <w:p w:rsidR="00B3610D" w:rsidRDefault="00B3610D" w:rsidP="0049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41BAC"/>
    <w:multiLevelType w:val="hybridMultilevel"/>
    <w:tmpl w:val="756E8136"/>
    <w:lvl w:ilvl="0" w:tplc="6B8A2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94"/>
    <w:rsid w:val="000A6013"/>
    <w:rsid w:val="000B1DD8"/>
    <w:rsid w:val="001106BE"/>
    <w:rsid w:val="001353C6"/>
    <w:rsid w:val="00137452"/>
    <w:rsid w:val="001863E7"/>
    <w:rsid w:val="00187D5F"/>
    <w:rsid w:val="001B6570"/>
    <w:rsid w:val="001C7E3E"/>
    <w:rsid w:val="001E51A8"/>
    <w:rsid w:val="001F4F20"/>
    <w:rsid w:val="00223F94"/>
    <w:rsid w:val="00245459"/>
    <w:rsid w:val="00290366"/>
    <w:rsid w:val="002E6651"/>
    <w:rsid w:val="002F2AEC"/>
    <w:rsid w:val="002F4676"/>
    <w:rsid w:val="003466AA"/>
    <w:rsid w:val="00374B95"/>
    <w:rsid w:val="00394C6F"/>
    <w:rsid w:val="003D34AD"/>
    <w:rsid w:val="00403652"/>
    <w:rsid w:val="004041E6"/>
    <w:rsid w:val="004512A8"/>
    <w:rsid w:val="00467F4E"/>
    <w:rsid w:val="00492790"/>
    <w:rsid w:val="004A087E"/>
    <w:rsid w:val="005275EB"/>
    <w:rsid w:val="00546F15"/>
    <w:rsid w:val="00550947"/>
    <w:rsid w:val="005516DF"/>
    <w:rsid w:val="00581005"/>
    <w:rsid w:val="005D27B0"/>
    <w:rsid w:val="00687D80"/>
    <w:rsid w:val="007247A5"/>
    <w:rsid w:val="00751F74"/>
    <w:rsid w:val="00765192"/>
    <w:rsid w:val="007851B7"/>
    <w:rsid w:val="007D24D1"/>
    <w:rsid w:val="0080442D"/>
    <w:rsid w:val="008E2286"/>
    <w:rsid w:val="00900FC6"/>
    <w:rsid w:val="00967FB7"/>
    <w:rsid w:val="009A122E"/>
    <w:rsid w:val="00A433BF"/>
    <w:rsid w:val="00A5054B"/>
    <w:rsid w:val="00A57151"/>
    <w:rsid w:val="00A62F60"/>
    <w:rsid w:val="00B3610D"/>
    <w:rsid w:val="00B441BF"/>
    <w:rsid w:val="00B945AB"/>
    <w:rsid w:val="00C3614A"/>
    <w:rsid w:val="00C65192"/>
    <w:rsid w:val="00C82203"/>
    <w:rsid w:val="00CD3F0E"/>
    <w:rsid w:val="00D006A2"/>
    <w:rsid w:val="00D56E25"/>
    <w:rsid w:val="00E336E3"/>
    <w:rsid w:val="00E97C50"/>
    <w:rsid w:val="00EB62EF"/>
    <w:rsid w:val="00ED431D"/>
    <w:rsid w:val="00F237DD"/>
    <w:rsid w:val="00F42BC2"/>
    <w:rsid w:val="00F519A5"/>
    <w:rsid w:val="00FC788C"/>
    <w:rsid w:val="00FD61BC"/>
    <w:rsid w:val="1191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5563952-7D2A-4F80-AB4D-6B1A8992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rsid w:val="0080442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2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2790"/>
    <w:rPr>
      <w:rFonts w:ascii="Century" w:eastAsia="ＭＳ 明朝" w:hAnsi="Century" w:cs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92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2790"/>
    <w:rPr>
      <w:rFonts w:ascii="Century" w:eastAsia="ＭＳ 明朝" w:hAnsi="Century" w:cs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581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石山　和貴</cp:lastModifiedBy>
  <cp:revision>30</cp:revision>
  <cp:lastPrinted>2020-12-24T04:39:00Z</cp:lastPrinted>
  <dcterms:created xsi:type="dcterms:W3CDTF">2020-12-15T01:41:00Z</dcterms:created>
  <dcterms:modified xsi:type="dcterms:W3CDTF">2021-02-16T04:13:00Z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